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FFAE">
      <w:pPr>
        <w:widowControl/>
        <w:spacing w:line="36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 w14:paraId="581D5228">
      <w:pPr>
        <w:widowControl/>
        <w:spacing w:line="360" w:lineRule="atLeast"/>
        <w:jc w:val="center"/>
        <w:rPr>
          <w:rFonts w:hint="eastAsia" w:ascii="黑体" w:hAnsi="华文中宋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华文中宋" w:eastAsia="黑体" w:cs="Arial"/>
          <w:color w:val="auto"/>
          <w:kern w:val="0"/>
          <w:sz w:val="36"/>
          <w:szCs w:val="36"/>
          <w:lang w:eastAsia="zh-CN"/>
        </w:rPr>
        <w:t>竞技</w:t>
      </w:r>
      <w:r>
        <w:rPr>
          <w:rFonts w:hint="eastAsia" w:ascii="黑体" w:hAnsi="华文中宋" w:eastAsia="黑体" w:cs="Arial"/>
          <w:color w:val="auto"/>
          <w:kern w:val="0"/>
          <w:sz w:val="36"/>
          <w:szCs w:val="36"/>
        </w:rPr>
        <w:t>体育教练员职务评审简明表</w:t>
      </w:r>
    </w:p>
    <w:p w14:paraId="58D7736E">
      <w:pPr>
        <w:widowControl/>
        <w:spacing w:line="360" w:lineRule="atLeast"/>
        <w:rPr>
          <w:rFonts w:ascii="Arial" w:hAnsi="Arial" w:cs="Arial"/>
          <w:color w:val="auto"/>
          <w:kern w:val="0"/>
          <w:sz w:val="24"/>
        </w:rPr>
      </w:pPr>
      <w:r>
        <w:rPr>
          <w:rFonts w:ascii="Arial" w:hAnsi="Arial" w:cs="Arial"/>
          <w:color w:val="auto"/>
          <w:kern w:val="0"/>
          <w:szCs w:val="21"/>
        </w:rPr>
        <w:t> </w:t>
      </w:r>
      <w:r>
        <w:rPr>
          <w:rFonts w:hint="eastAsia" w:ascii="宋体" w:hAnsi="宋体" w:cs="Arial"/>
          <w:color w:val="auto"/>
          <w:kern w:val="0"/>
          <w:sz w:val="24"/>
        </w:rPr>
        <w:t>单位（盖章）：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7"/>
        <w:gridCol w:w="412"/>
        <w:gridCol w:w="369"/>
        <w:gridCol w:w="522"/>
        <w:gridCol w:w="249"/>
        <w:gridCol w:w="43"/>
        <w:gridCol w:w="684"/>
        <w:gridCol w:w="66"/>
        <w:gridCol w:w="261"/>
        <w:gridCol w:w="422"/>
        <w:gridCol w:w="821"/>
        <w:gridCol w:w="59"/>
        <w:gridCol w:w="308"/>
        <w:gridCol w:w="294"/>
        <w:gridCol w:w="190"/>
        <w:gridCol w:w="299"/>
        <w:gridCol w:w="211"/>
        <w:gridCol w:w="813"/>
        <w:gridCol w:w="273"/>
        <w:gridCol w:w="339"/>
        <w:gridCol w:w="127"/>
        <w:gridCol w:w="8"/>
        <w:gridCol w:w="1219"/>
        <w:gridCol w:w="116"/>
      </w:tblGrid>
      <w:tr w14:paraId="6F24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680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AE2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10F3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8236">
            <w:pPr>
              <w:widowControl/>
              <w:spacing w:line="300" w:lineRule="exact"/>
              <w:ind w:right="-151" w:rightChars="-72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3A6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4EA6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0309">
            <w:pPr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02E4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参加工</w:t>
            </w:r>
          </w:p>
          <w:p w14:paraId="0EE04611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B290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78B9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680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7B9F">
            <w:pPr>
              <w:widowControl/>
              <w:spacing w:line="300" w:lineRule="atLeas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39BE">
            <w:pPr>
              <w:widowControl/>
              <w:spacing w:line="300" w:lineRule="atLeas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92F1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6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7743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  <w:p w14:paraId="52ED49B2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4DBC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所学</w:t>
            </w:r>
          </w:p>
          <w:p w14:paraId="720531EA">
            <w:pPr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DE03">
            <w:pPr>
              <w:widowControl/>
              <w:spacing w:line="360" w:lineRule="atLeas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D5F4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FF6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28F9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680" w:hRule="exact"/>
          <w:jc w:val="center"/>
        </w:trPr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7DE9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现任专业</w:t>
            </w:r>
          </w:p>
          <w:p w14:paraId="2CD51090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技术职务</w:t>
            </w:r>
          </w:p>
        </w:tc>
        <w:tc>
          <w:tcPr>
            <w:tcW w:w="1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BAE0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FE39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任职时间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97E0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4325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从事</w:t>
            </w:r>
          </w:p>
          <w:p w14:paraId="38E2BE54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B68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F394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申报职务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79DF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</w:p>
        </w:tc>
      </w:tr>
      <w:tr w14:paraId="1B26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680" w:hRule="exac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FDBB">
            <w:pPr>
              <w:widowControl/>
              <w:spacing w:line="46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论著</w:t>
            </w:r>
          </w:p>
          <w:p w14:paraId="7624701E">
            <w:pPr>
              <w:widowControl/>
              <w:spacing w:line="46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论文</w:t>
            </w:r>
          </w:p>
          <w:p w14:paraId="3242ED87">
            <w:pPr>
              <w:widowControl/>
              <w:spacing w:line="46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58C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发表刊物</w:t>
            </w:r>
          </w:p>
        </w:tc>
        <w:tc>
          <w:tcPr>
            <w:tcW w:w="3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02A2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论文题目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F3FB">
            <w:pPr>
              <w:widowControl/>
              <w:spacing w:line="280" w:lineRule="exac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独创或</w:t>
            </w:r>
          </w:p>
          <w:p w14:paraId="74D86C74">
            <w:pPr>
              <w:widowControl/>
              <w:spacing w:line="28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第几作者</w:t>
            </w:r>
          </w:p>
        </w:tc>
      </w:tr>
      <w:tr w14:paraId="30D9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680" w:hRule="exac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6021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58FC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87EA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BF9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45D5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680" w:hRule="exac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81C1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A1D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E4D1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75CA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732C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3440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4EDF">
            <w:pPr>
              <w:widowControl/>
              <w:spacing w:line="5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从事专业主要工作简历</w:t>
            </w:r>
          </w:p>
        </w:tc>
        <w:tc>
          <w:tcPr>
            <w:tcW w:w="801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B4F06">
            <w:pPr>
              <w:widowControl/>
              <w:spacing w:line="360" w:lineRule="atLeast"/>
              <w:jc w:val="left"/>
              <w:rPr>
                <w:rFonts w:hint="eastAsia" w:ascii="黑体" w:hAnsi="Arial" w:eastAsia="黑体" w:cs="Arial"/>
                <w:color w:val="auto"/>
                <w:kern w:val="0"/>
                <w:sz w:val="44"/>
                <w:szCs w:val="44"/>
              </w:rPr>
            </w:pPr>
          </w:p>
        </w:tc>
      </w:tr>
      <w:tr w14:paraId="32D2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767" w:hRule="exac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48DF">
            <w:pPr>
              <w:widowControl/>
              <w:spacing w:line="52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培养运动员参加比赛的成绩</w:t>
            </w: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293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运动员姓名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A5FE">
            <w:pPr>
              <w:widowControl/>
              <w:spacing w:line="300" w:lineRule="exact"/>
              <w:ind w:right="-115" w:rightChars="-55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2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4DB7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亲手培养起止年月</w:t>
            </w:r>
          </w:p>
        </w:tc>
        <w:tc>
          <w:tcPr>
            <w:tcW w:w="3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8098">
            <w:pPr>
              <w:widowControl/>
              <w:spacing w:line="3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何时何地何比赛获何名次</w:t>
            </w:r>
          </w:p>
          <w:p w14:paraId="557408C5"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达到何运动等级</w:t>
            </w:r>
          </w:p>
        </w:tc>
      </w:tr>
      <w:tr w14:paraId="12FB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567" w:hRule="exac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F81E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6D59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D8B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32B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17D1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5B29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567" w:hRule="exac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4488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6BC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B4B2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A1A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51F1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4548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567" w:hRule="exac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47D5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7E5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14AA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CE3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3E27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18DD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567" w:hRule="exac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4FDA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7483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D64C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9F0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9477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53EF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567" w:hRule="exac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96CA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CF5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4F94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7750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1913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1467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567" w:hRule="exac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01BD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71F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C2ED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4D5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09F3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7A17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cantSplit/>
          <w:trHeight w:val="567" w:hRule="exac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8986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5835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03B4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DF1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3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1410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7CF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5483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输</w:t>
            </w:r>
          </w:p>
          <w:p w14:paraId="7B3DDB88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送</w:t>
            </w:r>
          </w:p>
          <w:p w14:paraId="23E74BE0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运</w:t>
            </w:r>
          </w:p>
          <w:p w14:paraId="2F4FD183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动</w:t>
            </w:r>
          </w:p>
          <w:p w14:paraId="2C524182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员</w:t>
            </w:r>
          </w:p>
          <w:p w14:paraId="015B7FF9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情</w:t>
            </w:r>
          </w:p>
          <w:p w14:paraId="29CA4C09">
            <w:pPr>
              <w:spacing w:line="5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况</w:t>
            </w: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D00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运动员姓名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FAAF">
            <w:pPr>
              <w:widowControl/>
              <w:spacing w:line="3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9B76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亲手培养起止年月</w:t>
            </w: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31DF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输送何单位</w:t>
            </w: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968C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现在何单位</w:t>
            </w:r>
          </w:p>
        </w:tc>
      </w:tr>
      <w:tr w14:paraId="56A0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7AAB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6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B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5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0870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D022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C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1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D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C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5A14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CBD7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2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19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F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E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6274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BF7E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F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2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1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8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1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6C7C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D9B2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1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E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0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D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4318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A7E6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3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6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8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2EDE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C5AB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C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6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27AB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3976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8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0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F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7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A5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10F7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E26E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E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2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9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5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11D4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84CC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7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2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A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C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2EB2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A827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6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6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4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1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6D8E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9871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8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A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6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3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3867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0425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D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5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4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6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613F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B375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1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4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D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6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5987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D323">
            <w:pPr>
              <w:spacing w:line="300" w:lineRule="exac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任职以来年度考核情况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FAE1">
            <w:pPr>
              <w:widowControl/>
              <w:spacing w:line="3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年    度</w:t>
            </w: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261B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C8B2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239A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94A6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CEAC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5 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</w:tr>
      <w:tr w14:paraId="1933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2AB3">
            <w:pPr>
              <w:spacing w:line="360" w:lineRule="atLeast"/>
              <w:jc w:val="center"/>
              <w:rPr>
                <w:rFonts w:hint="eastAsia" w:ascii="宋体" w:hAnsi="宋体" w:cs="Arial"/>
                <w:color w:val="auto"/>
                <w:kern w:val="0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B5F6F">
            <w:pPr>
              <w:widowControl/>
              <w:spacing w:line="3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考核结果</w:t>
            </w: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D7AF">
            <w:pPr>
              <w:widowControl/>
              <w:spacing w:line="360" w:lineRule="atLeast"/>
              <w:jc w:val="center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09AA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72C8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2907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E94E">
            <w:pPr>
              <w:widowControl/>
              <w:spacing w:line="360" w:lineRule="atLeas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  <w:tr w14:paraId="335E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4611">
            <w:pPr>
              <w:widowControl/>
              <w:spacing w:line="400" w:lineRule="exact"/>
              <w:jc w:val="center"/>
              <w:rPr>
                <w:rFonts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</w:rPr>
              <w:t>单位全面考核意见(思想工作表现及业务技术水平评价等)</w:t>
            </w:r>
          </w:p>
        </w:tc>
        <w:tc>
          <w:tcPr>
            <w:tcW w:w="81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B845F">
            <w:pPr>
              <w:widowControl/>
              <w:spacing w:line="360" w:lineRule="atLeast"/>
              <w:rPr>
                <w:rFonts w:hint="eastAsia" w:ascii="Arial" w:hAnsi="Arial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</w:rPr>
              <w:t>考核意见（由单位填写）：</w:t>
            </w:r>
          </w:p>
        </w:tc>
      </w:tr>
    </w:tbl>
    <w:p w14:paraId="20CF4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05B187-B09B-4647-BF75-2C603C9524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B3DFCD-07E0-4F18-8FCD-BC11A8D434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09A0734-2CFA-4DE8-BFC0-A28724C2BB8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BBF742A-5304-4374-BF3F-5318FDA173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44D5A"/>
    <w:rsid w:val="3E444D5A"/>
    <w:rsid w:val="479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259</Characters>
  <Lines>0</Lines>
  <Paragraphs>0</Paragraphs>
  <TotalTime>0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2026-03-17T03:36:00Z</dcterms:created>
  <dc:creator>宁</dc:creator>
  <cp:lastModifiedBy>迈阿密的寒冷</cp:lastModifiedBy>
  <dcterms:modified xsi:type="dcterms:W3CDTF">2026-03-17T07:13:35Z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A977AE528B14413C8A20B2C23FF6E279_11</vt:lpwstr>
  </property>
  <property fmtid="{D5CDD505-2E9C-101B-9397-08002B2CF9AE}" pid="4" name="KSOTemplateDocerSaveRecord">
    <vt:lpwstr>eyJoZGlkIjoiZmYyZjhiOWFhYzIwZTQ4Y2U5ODE1MDY2NzdmY2E0MWIiLCJ1c2VySWQiOiIyNTI2NzM1MzAifQ==</vt:lpwstr>
  </property>
</Properties>
</file>